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C0" w:rsidRDefault="003D2AC0">
      <w:r>
        <w:t xml:space="preserve">                                </w:t>
      </w:r>
      <w:r>
        <w:br/>
        <w:t xml:space="preserve">      ŞEHİT ALBAY İBRAHİM KARAOĞLANOĞLU İMAM HATİP ORTAOKULU MÜDÜRLÜĞÜ’NE</w:t>
      </w:r>
    </w:p>
    <w:p w:rsidR="003D2AC0" w:rsidRDefault="003D2AC0">
      <w:r>
        <w:t xml:space="preserve">                                 </w:t>
      </w:r>
    </w:p>
    <w:p w:rsidR="004151D8" w:rsidRDefault="003D2AC0">
      <w:r>
        <w:t xml:space="preserve">                                    OKUL DAVRANIŞLARINI DEĞERLENDİRME RAPORU</w:t>
      </w:r>
      <w:r>
        <w:br/>
      </w:r>
      <w:r>
        <w:br/>
        <w:t xml:space="preserve">         Okulumuzda bu yıl içerisinde disiplin suçu almasını gerektirecek davranışlarda bulunan öğrenci </w:t>
      </w:r>
      <w:proofErr w:type="gramStart"/>
      <w:r>
        <w:t>profili</w:t>
      </w:r>
      <w:proofErr w:type="gramEnd"/>
      <w:r>
        <w:t xml:space="preserve"> yoktur. Okulumuzda sadece geçen hafta uyarı cezası verdiğimiz bir öğrencimiz vardır. Bazı kavga ve davranış problemler yaşanmaktadır.  Bu problemler ile ilgili gerekli tutanaklar tutulmakta ve veli bilgilendirilmektedir.</w:t>
      </w:r>
      <w:r>
        <w:br/>
        <w:t xml:space="preserve"> </w:t>
      </w:r>
      <w:r>
        <w:br/>
      </w:r>
      <w:r>
        <w:br/>
      </w:r>
      <w:r>
        <w:br/>
      </w:r>
      <w:r>
        <w:br/>
      </w:r>
    </w:p>
    <w:p w:rsidR="003D2AC0" w:rsidRDefault="003D2AC0">
      <w:r>
        <w:t xml:space="preserve">                                                                                                                                         M. Özge ALTUN</w:t>
      </w:r>
      <w:r>
        <w:br/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>
        <w:t>Okul Psikolojik Danışmanı</w:t>
      </w:r>
    </w:p>
    <w:sectPr w:rsidR="003D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C0"/>
    <w:rsid w:val="003D2AC0"/>
    <w:rsid w:val="004151D8"/>
    <w:rsid w:val="0091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Salbay-Rhbr</dc:creator>
  <cp:lastModifiedBy>Salbay-Rhbr</cp:lastModifiedBy>
  <cp:revision>1</cp:revision>
  <dcterms:created xsi:type="dcterms:W3CDTF">2018-03-29T12:30:00Z</dcterms:created>
  <dcterms:modified xsi:type="dcterms:W3CDTF">2018-03-29T12:51:00Z</dcterms:modified>
</cp:coreProperties>
</file>